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836F" w14:textId="77777777" w:rsidR="00431195" w:rsidRPr="00431195" w:rsidRDefault="00E52890" w:rsidP="008D03B4">
      <w:r>
        <w:rPr>
          <w:lang w:val="en-US"/>
        </w:rPr>
        <w:t xml:space="preserve"> </w:t>
      </w:r>
    </w:p>
    <w:p w14:paraId="39692EBD" w14:textId="77777777" w:rsidR="003A1F31" w:rsidRPr="00B46FF7" w:rsidRDefault="003A1F31" w:rsidP="003A1F31">
      <w:pPr>
        <w:rPr>
          <w:rFonts w:ascii="Calibri" w:hAnsi="Calibri" w:cs="Calibri"/>
          <w:b/>
          <w:sz w:val="28"/>
          <w:szCs w:val="28"/>
        </w:rPr>
      </w:pPr>
      <w:r w:rsidRPr="00B46FF7">
        <w:rPr>
          <w:rFonts w:ascii="Calibri" w:hAnsi="Calibri" w:cs="Calibri"/>
          <w:b/>
          <w:sz w:val="28"/>
          <w:szCs w:val="28"/>
        </w:rPr>
        <w:t>Seznam věcí, které si uživatel Denního stacionáře přinese:</w:t>
      </w:r>
    </w:p>
    <w:p w14:paraId="1332D46A" w14:textId="77777777" w:rsidR="003A1F31" w:rsidRPr="00B46FF7" w:rsidRDefault="003A1F31" w:rsidP="003A1F31">
      <w:pPr>
        <w:rPr>
          <w:rFonts w:ascii="Calibri" w:hAnsi="Calibri" w:cs="Calibri"/>
          <w:b/>
          <w:sz w:val="28"/>
          <w:szCs w:val="28"/>
        </w:rPr>
      </w:pPr>
    </w:p>
    <w:p w14:paraId="200BB27D" w14:textId="77777777" w:rsidR="003A1F31" w:rsidRPr="00B46FF7" w:rsidRDefault="003A1F31" w:rsidP="003A1F31">
      <w:pPr>
        <w:pStyle w:val="Odstavecseseznamem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B46FF7">
        <w:rPr>
          <w:rFonts w:ascii="Calibri" w:hAnsi="Calibri" w:cs="Calibri"/>
          <w:sz w:val="28"/>
          <w:szCs w:val="28"/>
        </w:rPr>
        <w:t xml:space="preserve">Přezůvky </w:t>
      </w:r>
    </w:p>
    <w:p w14:paraId="7BCB1FED" w14:textId="77777777" w:rsidR="003A1F31" w:rsidRPr="00B46FF7" w:rsidRDefault="003A1F31" w:rsidP="003A1F31">
      <w:pPr>
        <w:pStyle w:val="Odstavecseseznamem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B46FF7">
        <w:rPr>
          <w:rFonts w:ascii="Calibri" w:hAnsi="Calibri" w:cs="Calibri"/>
          <w:sz w:val="28"/>
          <w:szCs w:val="28"/>
        </w:rPr>
        <w:t>Náhradní volnočasové oblečení a vycházková/sportovní obuv</w:t>
      </w:r>
    </w:p>
    <w:p w14:paraId="3A94C1FB" w14:textId="77777777" w:rsidR="003A1F31" w:rsidRPr="00B46FF7" w:rsidRDefault="003A1F31" w:rsidP="003A1F31">
      <w:pPr>
        <w:pStyle w:val="Odstavecseseznamem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B46FF7">
        <w:rPr>
          <w:rFonts w:ascii="Calibri" w:hAnsi="Calibri" w:cs="Calibri"/>
          <w:sz w:val="28"/>
          <w:szCs w:val="28"/>
        </w:rPr>
        <w:t>Pomůcky při inkontinenci a jiné hygienické potřeby (vložky, pleny, jednorázové podložky)</w:t>
      </w:r>
    </w:p>
    <w:p w14:paraId="77E28FD3" w14:textId="77777777" w:rsidR="003A1F31" w:rsidRPr="00B46FF7" w:rsidRDefault="003A1F31" w:rsidP="003A1F31">
      <w:pPr>
        <w:pStyle w:val="Odstavecseseznamem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B46FF7">
        <w:rPr>
          <w:rFonts w:ascii="Calibri" w:hAnsi="Calibri" w:cs="Calibri"/>
          <w:sz w:val="28"/>
          <w:szCs w:val="28"/>
        </w:rPr>
        <w:t>Peníze – dle vlastního uvážení, možnost uložení v trezoru v pokladně / podatelně</w:t>
      </w:r>
    </w:p>
    <w:p w14:paraId="49B48318" w14:textId="77777777" w:rsidR="003A1F31" w:rsidRPr="00B46FF7" w:rsidRDefault="003A1F31" w:rsidP="003A1F31">
      <w:pPr>
        <w:pStyle w:val="Odstavecseseznamem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B46FF7">
        <w:rPr>
          <w:rFonts w:ascii="Calibri" w:hAnsi="Calibri" w:cs="Calibri"/>
          <w:sz w:val="28"/>
          <w:szCs w:val="28"/>
        </w:rPr>
        <w:t>(</w:t>
      </w:r>
      <w:r w:rsidRPr="00B46FF7">
        <w:rPr>
          <w:rFonts w:ascii="Calibri" w:eastAsia="Calibri" w:hAnsi="Calibri" w:cs="Calibri"/>
          <w:sz w:val="28"/>
          <w:szCs w:val="28"/>
        </w:rPr>
        <w:t>Poskytovatel nezodpovídá za cenné věci a peníze uživatele, které si v pokladně / podatelně neuloží.)</w:t>
      </w:r>
    </w:p>
    <w:p w14:paraId="2D1609DC" w14:textId="77777777" w:rsidR="003A1F31" w:rsidRDefault="003A1F31" w:rsidP="003A1F31">
      <w:pPr>
        <w:pStyle w:val="Odstavecseseznamem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B46FF7">
        <w:rPr>
          <w:rFonts w:ascii="Calibri" w:hAnsi="Calibri" w:cs="Calibri"/>
          <w:sz w:val="28"/>
          <w:szCs w:val="28"/>
        </w:rPr>
        <w:t xml:space="preserve">Uživatel si může donést vlastní hrneček a kávu, čaj </w:t>
      </w:r>
    </w:p>
    <w:p w14:paraId="4185041B" w14:textId="77777777" w:rsidR="00B46FF7" w:rsidRPr="00B46FF7" w:rsidRDefault="00B46FF7" w:rsidP="00B46FF7">
      <w:pPr>
        <w:pStyle w:val="Odstavecseseznamem"/>
        <w:rPr>
          <w:rFonts w:ascii="Calibri" w:hAnsi="Calibri" w:cs="Calibri"/>
          <w:sz w:val="28"/>
          <w:szCs w:val="28"/>
        </w:rPr>
      </w:pPr>
    </w:p>
    <w:p w14:paraId="26FB48B7" w14:textId="6E820DE2" w:rsidR="00B46FF7" w:rsidRPr="00B46FF7" w:rsidRDefault="00B46FF7" w:rsidP="00B46FF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46FF7">
        <w:rPr>
          <w:rFonts w:asciiTheme="minorHAnsi" w:hAnsiTheme="minorHAnsi" w:cstheme="minorHAnsi"/>
          <w:b/>
          <w:sz w:val="28"/>
          <w:szCs w:val="28"/>
        </w:rPr>
        <w:t xml:space="preserve">Tiskopis Oznámení o poskytovateli pomoci </w:t>
      </w:r>
      <w:r w:rsidRPr="00B46FF7">
        <w:rPr>
          <w:rFonts w:asciiTheme="minorHAnsi" w:hAnsiTheme="minorHAnsi" w:cstheme="minorHAnsi"/>
          <w:sz w:val="28"/>
          <w:szCs w:val="28"/>
        </w:rPr>
        <w:t>k vyplnění poskytovatelem: Osoba, která žádá nebo jí je přizná</w:t>
      </w:r>
      <w:r w:rsidR="00E15F52">
        <w:rPr>
          <w:rFonts w:asciiTheme="minorHAnsi" w:hAnsiTheme="minorHAnsi" w:cstheme="minorHAnsi"/>
          <w:sz w:val="28"/>
          <w:szCs w:val="28"/>
        </w:rPr>
        <w:t>n</w:t>
      </w:r>
      <w:r w:rsidRPr="00B46FF7">
        <w:rPr>
          <w:rFonts w:asciiTheme="minorHAnsi" w:hAnsiTheme="minorHAnsi" w:cstheme="minorHAnsi"/>
          <w:sz w:val="28"/>
          <w:szCs w:val="28"/>
        </w:rPr>
        <w:t xml:space="preserve"> příspěvek na péči, je povinná ohlásit do 8 dnů změny týkající se zajištění pomoci. Vyplněný tiskopis je nutné předat na Úřadu práce. </w:t>
      </w:r>
    </w:p>
    <w:p w14:paraId="11216435" w14:textId="77777777" w:rsidR="00B46FF7" w:rsidRPr="00B46FF7" w:rsidRDefault="00B46FF7" w:rsidP="00B46FF7">
      <w:pPr>
        <w:rPr>
          <w:rFonts w:ascii="Calibri" w:hAnsi="Calibri" w:cs="Calibri"/>
          <w:sz w:val="26"/>
          <w:szCs w:val="26"/>
        </w:rPr>
      </w:pPr>
    </w:p>
    <w:p w14:paraId="490E02EB" w14:textId="77777777" w:rsidR="00EE528E" w:rsidRPr="003A1F31" w:rsidRDefault="00EE528E">
      <w:pPr>
        <w:rPr>
          <w:rFonts w:asciiTheme="minorHAnsi" w:hAnsiTheme="minorHAnsi" w:cstheme="minorHAnsi"/>
        </w:rPr>
      </w:pPr>
    </w:p>
    <w:sectPr w:rsidR="00EE528E" w:rsidRPr="003A1F31" w:rsidSect="003A1F31">
      <w:headerReference w:type="default" r:id="rId8"/>
      <w:headerReference w:type="first" r:id="rId9"/>
      <w:pgSz w:w="11906" w:h="16838"/>
      <w:pgMar w:top="0" w:right="1274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6D69" w14:textId="77777777" w:rsidR="004C4C96" w:rsidRDefault="004C4C96" w:rsidP="00D86B50">
      <w:r>
        <w:separator/>
      </w:r>
    </w:p>
  </w:endnote>
  <w:endnote w:type="continuationSeparator" w:id="0">
    <w:p w14:paraId="1867F943" w14:textId="77777777" w:rsidR="004C4C96" w:rsidRDefault="004C4C96" w:rsidP="00D8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DB38" w14:textId="77777777" w:rsidR="004C4C96" w:rsidRDefault="004C4C96" w:rsidP="00D86B50">
      <w:r>
        <w:separator/>
      </w:r>
    </w:p>
  </w:footnote>
  <w:footnote w:type="continuationSeparator" w:id="0">
    <w:p w14:paraId="2F815AEC" w14:textId="77777777" w:rsidR="004C4C96" w:rsidRDefault="004C4C96" w:rsidP="00D86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70A5" w14:textId="77777777" w:rsidR="00962821" w:rsidRDefault="003A1F31" w:rsidP="003A1F31">
    <w:pPr>
      <w:pStyle w:val="Zhlav"/>
      <w:tabs>
        <w:tab w:val="left" w:pos="2265"/>
      </w:tabs>
      <w:rPr>
        <w:rFonts w:ascii="Arial" w:hAnsi="Arial" w:cs="Arial"/>
      </w:rPr>
    </w:pPr>
    <w:r>
      <w:rPr>
        <w:noProof/>
      </w:rPr>
      <w:drawing>
        <wp:inline distT="0" distB="0" distL="0" distR="0" wp14:anchorId="7D0F5095" wp14:editId="4F9359EA">
          <wp:extent cx="3943350" cy="1038225"/>
          <wp:effectExtent l="0" t="0" r="0" b="9525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</w:t>
    </w:r>
    <w:r w:rsidRPr="003A1F31">
      <w:rPr>
        <w:rFonts w:ascii="Calibri" w:hAnsi="Calibri" w:cs="Calibri"/>
      </w:rPr>
      <w:t xml:space="preserve"> </w:t>
    </w:r>
  </w:p>
  <w:p w14:paraId="45C7195F" w14:textId="77777777" w:rsidR="004648C5" w:rsidRPr="004648C5" w:rsidRDefault="004648C5" w:rsidP="00C0233E">
    <w:pPr>
      <w:pStyle w:val="Zhlav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4ECA" w14:textId="77777777" w:rsidR="00962821" w:rsidRDefault="00962821" w:rsidP="00962821">
    <w:pPr>
      <w:pStyle w:val="Zhlav"/>
      <w:tabs>
        <w:tab w:val="left" w:pos="2265"/>
      </w:tabs>
      <w:rPr>
        <w:rFonts w:ascii="Arial" w:hAnsi="Arial" w:cs="Arial"/>
      </w:rPr>
    </w:pPr>
    <w:r>
      <w:rPr>
        <w:noProof/>
      </w:rPr>
      <w:drawing>
        <wp:inline distT="0" distB="0" distL="0" distR="0" wp14:anchorId="62ED5486" wp14:editId="45D095CF">
          <wp:extent cx="3943350" cy="1038225"/>
          <wp:effectExtent l="0" t="0" r="0" b="9525"/>
          <wp:docPr id="5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247BBE" w14:textId="77777777" w:rsidR="00962821" w:rsidRPr="00962821" w:rsidRDefault="00962821" w:rsidP="00962821">
    <w:pPr>
      <w:pStyle w:val="Zhlav"/>
      <w:tabs>
        <w:tab w:val="left" w:pos="2265"/>
      </w:tabs>
      <w:jc w:val="right"/>
      <w:rPr>
        <w:rFonts w:ascii="Calibri" w:hAnsi="Calibri" w:cs="Calibri"/>
      </w:rPr>
    </w:pPr>
  </w:p>
  <w:p w14:paraId="39AC0922" w14:textId="77777777" w:rsidR="00C871E6" w:rsidRPr="00962821" w:rsidRDefault="00962821" w:rsidP="00962821">
    <w:pPr>
      <w:pStyle w:val="Zhlav"/>
      <w:tabs>
        <w:tab w:val="left" w:pos="2265"/>
      </w:tabs>
      <w:jc w:val="right"/>
      <w:rPr>
        <w:rFonts w:ascii="Calibri" w:hAnsi="Calibri" w:cs="Calibri"/>
      </w:rPr>
    </w:pPr>
    <w:r w:rsidRPr="00962821">
      <w:rPr>
        <w:rFonts w:ascii="Calibri" w:hAnsi="Calibri" w:cs="Calibri"/>
      </w:rPr>
      <w:t xml:space="preserve">Příloha č. 4 MP 3 </w:t>
    </w:r>
    <w:r>
      <w:rPr>
        <w:rFonts w:ascii="Calibri" w:hAnsi="Calibri" w:cs="Calibri"/>
      </w:rPr>
      <w:t>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730BD"/>
    <w:multiLevelType w:val="hybridMultilevel"/>
    <w:tmpl w:val="EC18FC30"/>
    <w:lvl w:ilvl="0" w:tplc="E3688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E2EC7"/>
    <w:multiLevelType w:val="hybridMultilevel"/>
    <w:tmpl w:val="705CD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65C"/>
    <w:rsid w:val="000110A1"/>
    <w:rsid w:val="0002365C"/>
    <w:rsid w:val="00050AFE"/>
    <w:rsid w:val="00096DF4"/>
    <w:rsid w:val="000B62A1"/>
    <w:rsid w:val="000C3D09"/>
    <w:rsid w:val="000D0EE9"/>
    <w:rsid w:val="000D6297"/>
    <w:rsid w:val="000D6DFB"/>
    <w:rsid w:val="000F7F99"/>
    <w:rsid w:val="00112410"/>
    <w:rsid w:val="00117308"/>
    <w:rsid w:val="00117777"/>
    <w:rsid w:val="00122493"/>
    <w:rsid w:val="001331EF"/>
    <w:rsid w:val="0013721E"/>
    <w:rsid w:val="00140C1B"/>
    <w:rsid w:val="00157373"/>
    <w:rsid w:val="001633D1"/>
    <w:rsid w:val="001649E1"/>
    <w:rsid w:val="00170129"/>
    <w:rsid w:val="00186531"/>
    <w:rsid w:val="001914DA"/>
    <w:rsid w:val="001A1985"/>
    <w:rsid w:val="001B28D2"/>
    <w:rsid w:val="001B47B9"/>
    <w:rsid w:val="001B5AD7"/>
    <w:rsid w:val="001D026F"/>
    <w:rsid w:val="001D1D82"/>
    <w:rsid w:val="001E79D4"/>
    <w:rsid w:val="00203067"/>
    <w:rsid w:val="00242AEF"/>
    <w:rsid w:val="0025032D"/>
    <w:rsid w:val="00253616"/>
    <w:rsid w:val="00261F81"/>
    <w:rsid w:val="00293B58"/>
    <w:rsid w:val="00372B7F"/>
    <w:rsid w:val="003A0F18"/>
    <w:rsid w:val="003A1A1D"/>
    <w:rsid w:val="003A1F31"/>
    <w:rsid w:val="003B3D0E"/>
    <w:rsid w:val="00431195"/>
    <w:rsid w:val="0044210A"/>
    <w:rsid w:val="00446DD6"/>
    <w:rsid w:val="004648C5"/>
    <w:rsid w:val="00471F7D"/>
    <w:rsid w:val="00472CF3"/>
    <w:rsid w:val="004731CD"/>
    <w:rsid w:val="004864F2"/>
    <w:rsid w:val="004A4ADD"/>
    <w:rsid w:val="004B2B1E"/>
    <w:rsid w:val="004C4162"/>
    <w:rsid w:val="004C4C96"/>
    <w:rsid w:val="00501647"/>
    <w:rsid w:val="00504DE5"/>
    <w:rsid w:val="005F1E37"/>
    <w:rsid w:val="00612218"/>
    <w:rsid w:val="00622457"/>
    <w:rsid w:val="00647DC7"/>
    <w:rsid w:val="00671463"/>
    <w:rsid w:val="00676A7F"/>
    <w:rsid w:val="00691D3C"/>
    <w:rsid w:val="00692608"/>
    <w:rsid w:val="00693D86"/>
    <w:rsid w:val="006D36CA"/>
    <w:rsid w:val="006E2189"/>
    <w:rsid w:val="006F7EE8"/>
    <w:rsid w:val="00704691"/>
    <w:rsid w:val="00711023"/>
    <w:rsid w:val="00713F6F"/>
    <w:rsid w:val="00722AC0"/>
    <w:rsid w:val="00724EF1"/>
    <w:rsid w:val="00730628"/>
    <w:rsid w:val="00734B36"/>
    <w:rsid w:val="00753D96"/>
    <w:rsid w:val="007660A0"/>
    <w:rsid w:val="007A1589"/>
    <w:rsid w:val="007D5FC9"/>
    <w:rsid w:val="007E1FD1"/>
    <w:rsid w:val="00826A3C"/>
    <w:rsid w:val="008351D2"/>
    <w:rsid w:val="0084202E"/>
    <w:rsid w:val="008730FE"/>
    <w:rsid w:val="00894409"/>
    <w:rsid w:val="008C441D"/>
    <w:rsid w:val="008D03B4"/>
    <w:rsid w:val="009105BE"/>
    <w:rsid w:val="00946481"/>
    <w:rsid w:val="00962821"/>
    <w:rsid w:val="00970252"/>
    <w:rsid w:val="00972F8E"/>
    <w:rsid w:val="009A3F72"/>
    <w:rsid w:val="009A4881"/>
    <w:rsid w:val="009C0254"/>
    <w:rsid w:val="009D6905"/>
    <w:rsid w:val="009E4C4A"/>
    <w:rsid w:val="009E7D3F"/>
    <w:rsid w:val="009F0A9C"/>
    <w:rsid w:val="00A070B2"/>
    <w:rsid w:val="00A37420"/>
    <w:rsid w:val="00A473F0"/>
    <w:rsid w:val="00A502B7"/>
    <w:rsid w:val="00A5330A"/>
    <w:rsid w:val="00A67E78"/>
    <w:rsid w:val="00A834AC"/>
    <w:rsid w:val="00AD2FB9"/>
    <w:rsid w:val="00AE571B"/>
    <w:rsid w:val="00AF62CC"/>
    <w:rsid w:val="00B04712"/>
    <w:rsid w:val="00B432E8"/>
    <w:rsid w:val="00B46FF7"/>
    <w:rsid w:val="00B63981"/>
    <w:rsid w:val="00BB06FC"/>
    <w:rsid w:val="00BE5223"/>
    <w:rsid w:val="00BF78EC"/>
    <w:rsid w:val="00C0233E"/>
    <w:rsid w:val="00C12CD4"/>
    <w:rsid w:val="00C47D31"/>
    <w:rsid w:val="00C5133C"/>
    <w:rsid w:val="00C571DB"/>
    <w:rsid w:val="00C5747F"/>
    <w:rsid w:val="00C871E6"/>
    <w:rsid w:val="00CB015A"/>
    <w:rsid w:val="00CB52C1"/>
    <w:rsid w:val="00CD00A4"/>
    <w:rsid w:val="00CE0CF5"/>
    <w:rsid w:val="00CE5DCE"/>
    <w:rsid w:val="00CF44E5"/>
    <w:rsid w:val="00CF5B15"/>
    <w:rsid w:val="00D12FB4"/>
    <w:rsid w:val="00D41B27"/>
    <w:rsid w:val="00D563C8"/>
    <w:rsid w:val="00D57E60"/>
    <w:rsid w:val="00D86B50"/>
    <w:rsid w:val="00DA7B6A"/>
    <w:rsid w:val="00DC1E00"/>
    <w:rsid w:val="00DF0BF1"/>
    <w:rsid w:val="00E15F52"/>
    <w:rsid w:val="00E259EF"/>
    <w:rsid w:val="00E35C40"/>
    <w:rsid w:val="00E365E7"/>
    <w:rsid w:val="00E47BEB"/>
    <w:rsid w:val="00E52890"/>
    <w:rsid w:val="00E60BA3"/>
    <w:rsid w:val="00E87CC7"/>
    <w:rsid w:val="00E9696D"/>
    <w:rsid w:val="00EE528E"/>
    <w:rsid w:val="00EF0574"/>
    <w:rsid w:val="00F14758"/>
    <w:rsid w:val="00F22478"/>
    <w:rsid w:val="00F43535"/>
    <w:rsid w:val="00F61289"/>
    <w:rsid w:val="00F73B43"/>
    <w:rsid w:val="00F749C3"/>
    <w:rsid w:val="00F76721"/>
    <w:rsid w:val="00F86EDA"/>
    <w:rsid w:val="00FD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27ACC"/>
  <w15:docId w15:val="{EB3F47E1-2D30-41C5-8390-552F3AD3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6B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6B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B5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0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023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33E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9E4C4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253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E1B4-8B5D-4AB4-BBD3-DE6A1491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Jiří Vrba</cp:lastModifiedBy>
  <cp:revision>4</cp:revision>
  <cp:lastPrinted>2023-08-03T05:25:00Z</cp:lastPrinted>
  <dcterms:created xsi:type="dcterms:W3CDTF">2023-11-08T07:20:00Z</dcterms:created>
  <dcterms:modified xsi:type="dcterms:W3CDTF">2025-03-07T13:33:00Z</dcterms:modified>
</cp:coreProperties>
</file>